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7E" w:rsidRDefault="00737BEA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附件3</w:t>
      </w:r>
    </w:p>
    <w:p w:rsidR="00AC217E" w:rsidRDefault="00737BEA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乐山师范学院“共产党员示范岗”示范行动小结</w:t>
      </w:r>
    </w:p>
    <w:p w:rsidR="00AC217E" w:rsidRDefault="00AC217E">
      <w:pPr>
        <w:jc w:val="center"/>
        <w:rPr>
          <w:rFonts w:ascii="仿宋_GB2312" w:eastAsia="仿宋_GB2312"/>
          <w:sz w:val="24"/>
          <w:szCs w:val="24"/>
        </w:rPr>
      </w:pPr>
    </w:p>
    <w:p w:rsidR="00AC217E" w:rsidRDefault="00737BEA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示范岗名称：学生成长成才示范岗           填报时间： 2017年11月25日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90"/>
        <w:gridCol w:w="1217"/>
        <w:gridCol w:w="1219"/>
        <w:gridCol w:w="1161"/>
        <w:gridCol w:w="948"/>
        <w:gridCol w:w="1545"/>
      </w:tblGrid>
      <w:tr w:rsidR="00AC217E">
        <w:trPr>
          <w:trHeight w:val="873"/>
        </w:trPr>
        <w:tc>
          <w:tcPr>
            <w:tcW w:w="1242" w:type="dxa"/>
            <w:vMerge w:val="restart"/>
            <w:vAlign w:val="center"/>
          </w:tcPr>
          <w:p w:rsidR="00AC217E" w:rsidRDefault="00737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示范岗</w:t>
            </w:r>
          </w:p>
          <w:p w:rsidR="00AC217E" w:rsidRDefault="00737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1190" w:type="dxa"/>
            <w:vAlign w:val="center"/>
          </w:tcPr>
          <w:p w:rsidR="00AC217E" w:rsidRDefault="00737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AC217E" w:rsidRDefault="00737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董向博</w:t>
            </w:r>
          </w:p>
        </w:tc>
        <w:tc>
          <w:tcPr>
            <w:tcW w:w="1219" w:type="dxa"/>
            <w:vAlign w:val="center"/>
          </w:tcPr>
          <w:p w:rsidR="00AC217E" w:rsidRDefault="00737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61" w:type="dxa"/>
            <w:vAlign w:val="center"/>
          </w:tcPr>
          <w:p w:rsidR="00AC217E" w:rsidRDefault="00737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948" w:type="dxa"/>
            <w:vAlign w:val="center"/>
          </w:tcPr>
          <w:p w:rsidR="00AC217E" w:rsidRDefault="00737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545" w:type="dxa"/>
            <w:vAlign w:val="center"/>
          </w:tcPr>
          <w:p w:rsidR="00AC217E" w:rsidRDefault="00737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汉</w:t>
            </w:r>
          </w:p>
        </w:tc>
      </w:tr>
      <w:tr w:rsidR="00AC217E">
        <w:trPr>
          <w:trHeight w:val="838"/>
        </w:trPr>
        <w:tc>
          <w:tcPr>
            <w:tcW w:w="1242" w:type="dxa"/>
            <w:vMerge/>
            <w:vAlign w:val="center"/>
          </w:tcPr>
          <w:p w:rsidR="00AC217E" w:rsidRDefault="00AC21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AC217E" w:rsidRDefault="00737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AC217E" w:rsidRDefault="00737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1990.07</w:t>
            </w:r>
          </w:p>
        </w:tc>
        <w:tc>
          <w:tcPr>
            <w:tcW w:w="1219" w:type="dxa"/>
            <w:vAlign w:val="center"/>
          </w:tcPr>
          <w:p w:rsidR="00AC217E" w:rsidRDefault="00737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161" w:type="dxa"/>
            <w:vAlign w:val="center"/>
          </w:tcPr>
          <w:p w:rsidR="00AC217E" w:rsidRDefault="00737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2018.07</w:t>
            </w:r>
          </w:p>
        </w:tc>
        <w:tc>
          <w:tcPr>
            <w:tcW w:w="948" w:type="dxa"/>
            <w:vAlign w:val="center"/>
          </w:tcPr>
          <w:p w:rsidR="00AC217E" w:rsidRDefault="00737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入党</w:t>
            </w:r>
          </w:p>
          <w:p w:rsidR="00AC217E" w:rsidRDefault="00737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545" w:type="dxa"/>
            <w:vAlign w:val="center"/>
          </w:tcPr>
          <w:p w:rsidR="00AC217E" w:rsidRDefault="00737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2016.04.19</w:t>
            </w:r>
          </w:p>
        </w:tc>
      </w:tr>
      <w:tr w:rsidR="00AC217E">
        <w:trPr>
          <w:trHeight w:val="1600"/>
        </w:trPr>
        <w:tc>
          <w:tcPr>
            <w:tcW w:w="1242" w:type="dxa"/>
            <w:vAlign w:val="center"/>
          </w:tcPr>
          <w:p w:rsidR="00AC217E" w:rsidRDefault="00737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共产党员示范行动开展具体情况（1000字）</w:t>
            </w:r>
          </w:p>
        </w:tc>
        <w:tc>
          <w:tcPr>
            <w:tcW w:w="7280" w:type="dxa"/>
            <w:gridSpan w:val="6"/>
            <w:vAlign w:val="center"/>
          </w:tcPr>
          <w:p w:rsidR="00737BEA" w:rsidRDefault="00737BEA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AC217E" w:rsidRDefault="00737BEA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自入党以来，我严格要求自己，坚持党员的先进性要求，无论是在学习上还是生活上都要起到表率作用，以身作则，做好党员的模范带头作用，主要表现如下：</w:t>
            </w:r>
          </w:p>
          <w:p w:rsidR="00AC217E" w:rsidRDefault="00737BEA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思想上，认真学习党章党规，学习系列讲话精神，认真学习实践科学发展观，和党保持高度一致。日常多关注时事政治，不断加强党性修养，以新时期共产党员先进性来严格要求自己，规范自己的行为。坚持不断的学习党的路线、方针和政策，坚持用“科学发展观”等重要思想指导自己的工作，牢固正确的世界观、人生观和价值观，坚定共产主义信念。</w:t>
            </w:r>
          </w:p>
          <w:p w:rsidR="00AC217E" w:rsidRDefault="00737BEA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学习上，我刻苦钻研，努力学习专业知识，提升政治素养，自己进步的同时带领周围同学共同进步，切实发挥好模范带头作用。</w:t>
            </w:r>
          </w:p>
          <w:p w:rsidR="00AC217E" w:rsidRDefault="00737BEA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工作上，我以全心全意为同学服务为行动指南，时刻关心同学们的需求并及时给予帮助，踏实负责、注重创新、保质保量、积极主动的开展好各项工作。</w:t>
            </w:r>
          </w:p>
          <w:p w:rsidR="00AC217E" w:rsidRDefault="00737BEA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我时刻用党员的标准严格衡量、约束自己的言行，不断增强党的观念，加强党性修养，并按照党章的规定履行党员义务，严格遵守党的纪律，执行党的决定，珍惜党的光荣称号，维护党的团结统一，积极完成党的各项任务。把每一位老党员、优秀党员当作自己的折射镜，树立自我的人格魅力。</w:t>
            </w:r>
          </w:p>
          <w:p w:rsidR="00AC217E" w:rsidRDefault="00737BEA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今后我会更进一步加强学习，严于律己，时刻牢记党的教导，继续加倍努力，提高自己的思想政治觉悟和业务技能水平，为成为一名更加优秀共产党员而奋斗终身。</w:t>
            </w:r>
          </w:p>
          <w:p w:rsidR="00737BEA" w:rsidRDefault="00737BEA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C217E">
        <w:trPr>
          <w:trHeight w:val="1600"/>
        </w:trPr>
        <w:tc>
          <w:tcPr>
            <w:tcW w:w="1242" w:type="dxa"/>
            <w:vAlign w:val="center"/>
          </w:tcPr>
          <w:p w:rsidR="00AC217E" w:rsidRDefault="00737BE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党总支（直属党支部）</w:t>
            </w:r>
          </w:p>
          <w:p w:rsidR="00AC217E" w:rsidRDefault="00737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6"/>
            <w:vAlign w:val="center"/>
          </w:tcPr>
          <w:p w:rsidR="002D1E28" w:rsidRPr="00E6414E" w:rsidRDefault="002D1E28" w:rsidP="002D1E2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1E28" w:rsidRDefault="002D1E28" w:rsidP="002D1E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上述情况属实。</w:t>
            </w:r>
          </w:p>
          <w:p w:rsidR="002D1E28" w:rsidRPr="00E6414E" w:rsidRDefault="002D1E28" w:rsidP="002D1E2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C217E" w:rsidRDefault="002D1E28" w:rsidP="002D1E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2017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AC217E">
        <w:trPr>
          <w:trHeight w:val="1600"/>
        </w:trPr>
        <w:tc>
          <w:tcPr>
            <w:tcW w:w="1242" w:type="dxa"/>
            <w:vAlign w:val="center"/>
          </w:tcPr>
          <w:p w:rsidR="00AC217E" w:rsidRDefault="00737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7280" w:type="dxa"/>
            <w:gridSpan w:val="6"/>
            <w:vAlign w:val="center"/>
          </w:tcPr>
          <w:p w:rsidR="00AC217E" w:rsidRDefault="00AC21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C217E" w:rsidRDefault="00AC217E"/>
    <w:sectPr w:rsidR="00AC217E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23" w:rsidRDefault="005B1623" w:rsidP="002D1E28">
      <w:r>
        <w:separator/>
      </w:r>
    </w:p>
  </w:endnote>
  <w:endnote w:type="continuationSeparator" w:id="0">
    <w:p w:rsidR="005B1623" w:rsidRDefault="005B1623" w:rsidP="002D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23" w:rsidRDefault="005B1623" w:rsidP="002D1E28">
      <w:r>
        <w:separator/>
      </w:r>
    </w:p>
  </w:footnote>
  <w:footnote w:type="continuationSeparator" w:id="0">
    <w:p w:rsidR="005B1623" w:rsidRDefault="005B1623" w:rsidP="002D1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91F79"/>
    <w:rsid w:val="002D1E28"/>
    <w:rsid w:val="005B1623"/>
    <w:rsid w:val="00737BEA"/>
    <w:rsid w:val="00AC217E"/>
    <w:rsid w:val="03F91F79"/>
    <w:rsid w:val="14851200"/>
    <w:rsid w:val="187B732D"/>
    <w:rsid w:val="28E45A6E"/>
    <w:rsid w:val="50A47B17"/>
    <w:rsid w:val="541563CE"/>
    <w:rsid w:val="541A2639"/>
    <w:rsid w:val="5F831BEF"/>
    <w:rsid w:val="5F8D6462"/>
    <w:rsid w:val="697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1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1E28"/>
    <w:rPr>
      <w:kern w:val="2"/>
      <w:sz w:val="18"/>
      <w:szCs w:val="18"/>
    </w:rPr>
  </w:style>
  <w:style w:type="paragraph" w:styleId="a4">
    <w:name w:val="footer"/>
    <w:basedOn w:val="a"/>
    <w:link w:val="Char0"/>
    <w:rsid w:val="002D1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1E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1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1E28"/>
    <w:rPr>
      <w:kern w:val="2"/>
      <w:sz w:val="18"/>
      <w:szCs w:val="18"/>
    </w:rPr>
  </w:style>
  <w:style w:type="paragraph" w:styleId="a4">
    <w:name w:val="footer"/>
    <w:basedOn w:val="a"/>
    <w:link w:val="Char0"/>
    <w:rsid w:val="002D1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1E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405</Characters>
  <Application>Microsoft Office Word</Application>
  <DocSecurity>0</DocSecurity>
  <Lines>13</Lines>
  <Paragraphs>13</Paragraphs>
  <ScaleCrop>false</ScaleCrop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</dc:creator>
  <cp:lastModifiedBy>周明培</cp:lastModifiedBy>
  <cp:revision>3</cp:revision>
  <dcterms:created xsi:type="dcterms:W3CDTF">2017-11-21T01:25:00Z</dcterms:created>
  <dcterms:modified xsi:type="dcterms:W3CDTF">2017-12-05T09:08:00Z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